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61" w:rsidRDefault="00782A61" w:rsidP="00782A61">
      <w:r>
        <w:br/>
        <w:t>T: Grawitacja</w:t>
      </w:r>
      <w:r>
        <w:br/>
        <w:t>Proszę przeczytać temat, a w zeszytach zapisać wraz z odp.:</w:t>
      </w:r>
      <w:r>
        <w:br/>
        <w:t>1. Co to jest siła grawitacji?</w:t>
      </w:r>
      <w:r>
        <w:br/>
        <w:t>2. Treść prawa powszechnego ciążenia wraz ze wzorem</w:t>
      </w:r>
      <w:r>
        <w:br/>
        <w:t>3. Kiedy obserwujemy skutki siły grawitacji?</w:t>
      </w:r>
    </w:p>
    <w:p w:rsidR="00782A61" w:rsidRDefault="00782A61" w:rsidP="00782A61">
      <w:r>
        <w:br/>
        <w:t>W zeszycie rozwiązać zadania:2, 4, 5 str. 105</w:t>
      </w:r>
    </w:p>
    <w:p w:rsidR="00782A61" w:rsidRDefault="00782A61" w:rsidP="00782A61">
      <w:r>
        <w:br/>
        <w:t xml:space="preserve">Zachęcam do korzystania z e-booka </w:t>
      </w:r>
      <w:r>
        <w:t xml:space="preserve"> dostępnego na stronie wydawnictwa Nowa </w:t>
      </w:r>
      <w:bookmarkStart w:id="0" w:name="_GoBack"/>
      <w:bookmarkEnd w:id="0"/>
      <w:r>
        <w:t xml:space="preserve">Era </w:t>
      </w:r>
      <w:r>
        <w:t xml:space="preserve">oraz portali edukacyjnych </w:t>
      </w:r>
      <w:hyperlink w:history="1">
        <w:r w:rsidRPr="000D7661">
          <w:rPr>
            <w:rStyle w:val="Hipercze"/>
          </w:rPr>
          <w:t>np.  www.epodreczniki.pl</w:t>
        </w:r>
      </w:hyperlink>
      <w:r>
        <w:br/>
      </w:r>
    </w:p>
    <w:p w:rsidR="00FF26E4" w:rsidRDefault="00FF26E4"/>
    <w:sectPr w:rsidR="00FF2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DF"/>
    <w:rsid w:val="00782A61"/>
    <w:rsid w:val="009F24D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2A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2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369</Characters>
  <Application>Microsoft Office Word</Application>
  <DocSecurity>0</DocSecurity>
  <Lines>3</Lines>
  <Paragraphs>1</Paragraphs>
  <ScaleCrop>false</ScaleCrop>
  <Company>eSzkola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Analiza testów kl. 3</dc:creator>
  <cp:keywords/>
  <dc:description/>
  <cp:lastModifiedBy>Analiza testów kl. 3</cp:lastModifiedBy>
  <cp:revision>3</cp:revision>
  <dcterms:created xsi:type="dcterms:W3CDTF">2020-03-17T09:01:00Z</dcterms:created>
  <dcterms:modified xsi:type="dcterms:W3CDTF">2020-03-17T09:06:00Z</dcterms:modified>
</cp:coreProperties>
</file>